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0" w:type="dxa"/>
        <w:tblInd w:w="-882" w:type="dxa"/>
        <w:tblLook w:val="01E0" w:firstRow="1" w:lastRow="1" w:firstColumn="1" w:lastColumn="1" w:noHBand="0" w:noVBand="0"/>
      </w:tblPr>
      <w:tblGrid>
        <w:gridCol w:w="10530"/>
      </w:tblGrid>
      <w:tr w:rsidR="006A5BFC" w:rsidRPr="00BF47B6" w14:paraId="4073AEF1" w14:textId="77777777" w:rsidTr="00BF47B6">
        <w:tc>
          <w:tcPr>
            <w:tcW w:w="10530" w:type="dxa"/>
          </w:tcPr>
          <w:p w14:paraId="1B52542B" w14:textId="4270469B" w:rsidR="006A5BFC" w:rsidRPr="00BF47B6" w:rsidRDefault="00BF47B6" w:rsidP="00BF47B6">
            <w:pPr>
              <w:pStyle w:val="NoSpacing"/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F47B6">
              <w:rPr>
                <w:rFonts w:ascii="Century Gothic" w:hAnsi="Century Gothic" w:cs="Arial"/>
                <w:b/>
                <w:sz w:val="40"/>
                <w:szCs w:val="40"/>
              </w:rPr>
              <w:t>NAME</w:t>
            </w:r>
            <w:r w:rsidRPr="00BF47B6">
              <w:rPr>
                <w:rFonts w:ascii="Century Gothic" w:hAnsi="Century Gothic" w:cs="Arial"/>
                <w:b/>
                <w:sz w:val="22"/>
                <w:szCs w:val="22"/>
              </w:rPr>
              <w:br/>
              <w:t>STREET ADDRESS</w:t>
            </w:r>
            <w:r w:rsidRPr="00BF47B6">
              <w:rPr>
                <w:rFonts w:ascii="Century Gothic" w:hAnsi="Century Gothic" w:cs="Arial"/>
                <w:b/>
                <w:sz w:val="22"/>
                <w:szCs w:val="22"/>
              </w:rPr>
              <w:br/>
              <w:t>CITY, STATE ZIP CODE</w:t>
            </w:r>
            <w:r w:rsidRPr="00BF47B6">
              <w:rPr>
                <w:rFonts w:ascii="Century Gothic" w:hAnsi="Century Gothic" w:cs="Arial"/>
                <w:b/>
                <w:sz w:val="22"/>
                <w:szCs w:val="22"/>
              </w:rPr>
              <w:br/>
              <w:t xml:space="preserve">PHONE </w:t>
            </w:r>
            <w:r w:rsidRPr="00BF47B6">
              <w:rPr>
                <w:rFonts w:ascii="Century Gothic" w:hAnsi="Century Gothic" w:cs="Arial"/>
                <w:b/>
                <w:sz w:val="22"/>
                <w:szCs w:val="22"/>
              </w:rPr>
              <w:br/>
            </w:r>
            <w:hyperlink r:id="rId7" w:history="1">
              <w:r w:rsidRPr="00BF47B6">
                <w:rPr>
                  <w:rStyle w:val="Hyperlink"/>
                  <w:rFonts w:ascii="Century Gothic" w:hAnsi="Century Gothic" w:cs="Arial"/>
                  <w:b/>
                  <w:color w:val="000000"/>
                  <w:sz w:val="22"/>
                  <w:szCs w:val="22"/>
                  <w:u w:val="none"/>
                </w:rPr>
                <w:t>EMAIL</w:t>
              </w:r>
            </w:hyperlink>
          </w:p>
        </w:tc>
      </w:tr>
      <w:tr w:rsidR="006A5BFC" w:rsidRPr="00BF47B6" w14:paraId="149709FA" w14:textId="77777777" w:rsidTr="00BF47B6">
        <w:tc>
          <w:tcPr>
            <w:tcW w:w="10530" w:type="dxa"/>
          </w:tcPr>
          <w:p w14:paraId="310B2BAB" w14:textId="77777777" w:rsidR="006A5BFC" w:rsidRPr="00BF47B6" w:rsidRDefault="006A5BFC" w:rsidP="009F48A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</w:tr>
      <w:tr w:rsidR="006A5BFC" w:rsidRPr="00BF47B6" w14:paraId="546C09E4" w14:textId="77777777" w:rsidTr="00BF47B6">
        <w:tc>
          <w:tcPr>
            <w:tcW w:w="10530" w:type="dxa"/>
          </w:tcPr>
          <w:p w14:paraId="016680E9" w14:textId="77777777" w:rsidR="006A5BFC" w:rsidRPr="00BF47B6" w:rsidRDefault="006A5BFC" w:rsidP="009F48A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BF47B6">
              <w:rPr>
                <w:rFonts w:ascii="Century Gothic" w:hAnsi="Century Gothic" w:cs="Arial"/>
                <w:b/>
                <w:sz w:val="22"/>
                <w:szCs w:val="22"/>
              </w:rPr>
              <w:t xml:space="preserve">OBJECTIVE:  </w:t>
            </w:r>
            <w:r w:rsidRPr="00BF47B6">
              <w:rPr>
                <w:rFonts w:ascii="Century Gothic" w:hAnsi="Century Gothic" w:cs="Arial"/>
                <w:sz w:val="22"/>
                <w:szCs w:val="22"/>
              </w:rPr>
              <w:t>To obtain a position as a customer service representative</w:t>
            </w:r>
          </w:p>
        </w:tc>
      </w:tr>
      <w:tr w:rsidR="006A5BFC" w:rsidRPr="00BF47B6" w14:paraId="36D27333" w14:textId="77777777" w:rsidTr="00BF47B6">
        <w:tc>
          <w:tcPr>
            <w:tcW w:w="10530" w:type="dxa"/>
          </w:tcPr>
          <w:p w14:paraId="4FC43FDA" w14:textId="77777777" w:rsidR="006A5BFC" w:rsidRPr="00BF47B6" w:rsidRDefault="006A5BFC" w:rsidP="009F48A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6A5BFC" w:rsidRPr="00BF47B6" w14:paraId="328982A6" w14:textId="77777777" w:rsidTr="00BF47B6">
        <w:tc>
          <w:tcPr>
            <w:tcW w:w="10530" w:type="dxa"/>
          </w:tcPr>
          <w:p w14:paraId="429A3FAC" w14:textId="77777777" w:rsidR="006A5BFC" w:rsidRPr="00BF47B6" w:rsidRDefault="006A5BFC" w:rsidP="009F48A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F47B6">
              <w:rPr>
                <w:rFonts w:ascii="Century Gothic" w:hAnsi="Century Gothic" w:cs="Arial"/>
                <w:b/>
                <w:sz w:val="22"/>
                <w:szCs w:val="22"/>
              </w:rPr>
              <w:t xml:space="preserve">HIGHLIGHTS OF QUALIFICATIONS: </w:t>
            </w:r>
          </w:p>
        </w:tc>
      </w:tr>
      <w:tr w:rsidR="006A5BFC" w:rsidRPr="00BF47B6" w14:paraId="43343707" w14:textId="77777777" w:rsidTr="00BF47B6">
        <w:tc>
          <w:tcPr>
            <w:tcW w:w="10530" w:type="dxa"/>
          </w:tcPr>
          <w:p w14:paraId="6065F9FD" w14:textId="2CF0850B" w:rsidR="006A5BFC" w:rsidRPr="00BF47B6" w:rsidRDefault="006A5BFC" w:rsidP="009F48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BF47B6">
              <w:rPr>
                <w:rFonts w:ascii="Century Gothic" w:hAnsi="Century Gothic" w:cs="Arial"/>
                <w:sz w:val="22"/>
                <w:szCs w:val="22"/>
              </w:rPr>
              <w:t xml:space="preserve">Exceptional organizational and </w:t>
            </w:r>
            <w:r w:rsidR="00EF518F" w:rsidRPr="00BF47B6">
              <w:rPr>
                <w:rFonts w:ascii="Century Gothic" w:hAnsi="Century Gothic" w:cs="Arial"/>
                <w:sz w:val="22"/>
                <w:szCs w:val="22"/>
              </w:rPr>
              <w:t>problem-solving</w:t>
            </w:r>
            <w:r w:rsidRPr="00BF47B6">
              <w:rPr>
                <w:rFonts w:ascii="Century Gothic" w:hAnsi="Century Gothic" w:cs="Arial"/>
                <w:sz w:val="22"/>
                <w:szCs w:val="22"/>
              </w:rPr>
              <w:t xml:space="preserve"> skills</w:t>
            </w:r>
          </w:p>
        </w:tc>
      </w:tr>
      <w:tr w:rsidR="006A5BFC" w:rsidRPr="00BF47B6" w14:paraId="56A75823" w14:textId="77777777" w:rsidTr="00BF47B6">
        <w:tc>
          <w:tcPr>
            <w:tcW w:w="10530" w:type="dxa"/>
          </w:tcPr>
          <w:p w14:paraId="452FD265" w14:textId="77777777" w:rsidR="006A5BFC" w:rsidRPr="00BF47B6" w:rsidRDefault="006A5BFC" w:rsidP="009F48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BF47B6">
              <w:rPr>
                <w:rFonts w:ascii="Century Gothic" w:hAnsi="Century Gothic" w:cs="Arial"/>
                <w:sz w:val="22"/>
                <w:szCs w:val="22"/>
              </w:rPr>
              <w:t>Excellent customer service background including experience in sales and training</w:t>
            </w:r>
          </w:p>
        </w:tc>
      </w:tr>
      <w:tr w:rsidR="006A5BFC" w:rsidRPr="00BF47B6" w14:paraId="605889F6" w14:textId="77777777" w:rsidTr="00BF47B6">
        <w:tc>
          <w:tcPr>
            <w:tcW w:w="10530" w:type="dxa"/>
          </w:tcPr>
          <w:p w14:paraId="6CED22AF" w14:textId="77777777" w:rsidR="006A5BFC" w:rsidRPr="00BF47B6" w:rsidRDefault="006A5BFC" w:rsidP="009F48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BF47B6">
              <w:rPr>
                <w:rFonts w:ascii="Century Gothic" w:hAnsi="Century Gothic" w:cs="Arial"/>
                <w:sz w:val="22"/>
                <w:szCs w:val="22"/>
              </w:rPr>
              <w:t>Ability to remain poised when handling difficult customer situations</w:t>
            </w:r>
          </w:p>
        </w:tc>
      </w:tr>
      <w:tr w:rsidR="006A5BFC" w:rsidRPr="00BF47B6" w14:paraId="16EB4F72" w14:textId="77777777" w:rsidTr="00BF47B6">
        <w:tc>
          <w:tcPr>
            <w:tcW w:w="10530" w:type="dxa"/>
          </w:tcPr>
          <w:p w14:paraId="3FB17BE8" w14:textId="77777777" w:rsidR="006A5BFC" w:rsidRPr="00BF47B6" w:rsidRDefault="006A5BFC" w:rsidP="009F48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BF47B6">
              <w:rPr>
                <w:rFonts w:ascii="Century Gothic" w:hAnsi="Century Gothic" w:cs="Arial"/>
                <w:sz w:val="22"/>
                <w:szCs w:val="22"/>
              </w:rPr>
              <w:t>Effective team player but able to work independently with little or no supervision</w:t>
            </w:r>
          </w:p>
        </w:tc>
      </w:tr>
      <w:tr w:rsidR="006A5BFC" w:rsidRPr="00BF47B6" w14:paraId="0C2BCFD4" w14:textId="77777777" w:rsidTr="00BF47B6">
        <w:tc>
          <w:tcPr>
            <w:tcW w:w="10530" w:type="dxa"/>
          </w:tcPr>
          <w:p w14:paraId="5C538BEC" w14:textId="77777777" w:rsidR="006A5BFC" w:rsidRPr="00BF47B6" w:rsidRDefault="006A5BFC" w:rsidP="009F48A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BF47B6">
              <w:rPr>
                <w:rFonts w:ascii="Century Gothic" w:hAnsi="Century Gothic" w:cs="Arial"/>
                <w:sz w:val="22"/>
                <w:szCs w:val="22"/>
              </w:rPr>
              <w:t xml:space="preserve">Increased customer retention by providing excellent customer service </w:t>
            </w:r>
          </w:p>
        </w:tc>
      </w:tr>
      <w:tr w:rsidR="006A5BFC" w:rsidRPr="00BF47B6" w14:paraId="6B4FD271" w14:textId="77777777" w:rsidTr="00BF47B6">
        <w:tc>
          <w:tcPr>
            <w:tcW w:w="10530" w:type="dxa"/>
          </w:tcPr>
          <w:p w14:paraId="07D0AB7F" w14:textId="77777777" w:rsidR="006A5BFC" w:rsidRPr="00BF47B6" w:rsidRDefault="006A5BFC" w:rsidP="009F48A6">
            <w:pPr>
              <w:numPr>
                <w:ilvl w:val="0"/>
                <w:numId w:val="17"/>
              </w:num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BF47B6">
              <w:rPr>
                <w:rFonts w:ascii="Century Gothic" w:hAnsi="Century Gothic" w:cs="Arial"/>
                <w:sz w:val="22"/>
                <w:szCs w:val="22"/>
              </w:rPr>
              <w:t>Conversant in Spanish</w:t>
            </w:r>
            <w:r w:rsidRPr="00BF47B6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BF47B6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BF47B6">
              <w:rPr>
                <w:rFonts w:ascii="Century Gothic" w:hAnsi="Century Gothic" w:cs="Arial"/>
                <w:sz w:val="22"/>
                <w:szCs w:val="22"/>
              </w:rPr>
              <w:tab/>
            </w:r>
          </w:p>
        </w:tc>
      </w:tr>
      <w:tr w:rsidR="006A5BFC" w:rsidRPr="00BF47B6" w14:paraId="44150523" w14:textId="77777777" w:rsidTr="00BF47B6">
        <w:tc>
          <w:tcPr>
            <w:tcW w:w="10530" w:type="dxa"/>
          </w:tcPr>
          <w:p w14:paraId="704938CD" w14:textId="77777777" w:rsidR="006A5BFC" w:rsidRPr="00BF47B6" w:rsidRDefault="006A5BFC" w:rsidP="009F48A6">
            <w:pPr>
              <w:spacing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6A5BFC" w:rsidRPr="00BF47B6" w14:paraId="53688A6A" w14:textId="77777777" w:rsidTr="00BF47B6">
        <w:tc>
          <w:tcPr>
            <w:tcW w:w="10530" w:type="dxa"/>
          </w:tcPr>
          <w:p w14:paraId="7572E282" w14:textId="77777777" w:rsidR="006A5BFC" w:rsidRPr="00BF47B6" w:rsidRDefault="006A5BFC" w:rsidP="009F48A6">
            <w:pPr>
              <w:spacing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F47B6">
              <w:rPr>
                <w:rFonts w:ascii="Century Gothic" w:hAnsi="Century Gothic" w:cs="Arial"/>
                <w:b/>
                <w:sz w:val="22"/>
                <w:szCs w:val="22"/>
              </w:rPr>
              <w:t>PROFESSIONAL EXPERIENCE:</w:t>
            </w:r>
          </w:p>
        </w:tc>
      </w:tr>
      <w:tr w:rsidR="006A5BFC" w:rsidRPr="00BF47B6" w14:paraId="59E74850" w14:textId="77777777" w:rsidTr="00BF47B6">
        <w:tc>
          <w:tcPr>
            <w:tcW w:w="10530" w:type="dxa"/>
          </w:tcPr>
          <w:p w14:paraId="6C92E1A4" w14:textId="2C90D0B3" w:rsidR="006A5BFC" w:rsidRPr="00BF47B6" w:rsidRDefault="006A5BFC" w:rsidP="009F48A6">
            <w:pPr>
              <w:spacing w:line="360" w:lineRule="auto"/>
              <w:rPr>
                <w:rFonts w:ascii="Century Gothic" w:hAnsi="Century Gothic" w:cs="Arial"/>
                <w:b/>
                <w:i/>
                <w:sz w:val="22"/>
                <w:szCs w:val="22"/>
              </w:rPr>
            </w:pPr>
            <w:r w:rsidRPr="00BF47B6">
              <w:rPr>
                <w:rFonts w:ascii="Century Gothic" w:hAnsi="Century Gothic" w:cs="Arial"/>
                <w:b/>
                <w:sz w:val="22"/>
                <w:szCs w:val="22"/>
              </w:rPr>
              <w:t>ABC Company</w:t>
            </w:r>
            <w:r w:rsidRPr="00BF47B6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BF47B6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BF47B6">
              <w:rPr>
                <w:rFonts w:ascii="Century Gothic" w:hAnsi="Century Gothic" w:cs="Arial"/>
                <w:sz w:val="22"/>
                <w:szCs w:val="22"/>
              </w:rPr>
              <w:tab/>
              <w:t xml:space="preserve">George, </w:t>
            </w:r>
            <w:r w:rsidR="00EF518F" w:rsidRPr="00BF47B6">
              <w:rPr>
                <w:rFonts w:ascii="Century Gothic" w:hAnsi="Century Gothic" w:cs="Arial"/>
                <w:sz w:val="22"/>
                <w:szCs w:val="22"/>
              </w:rPr>
              <w:t xml:space="preserve">CO </w:t>
            </w:r>
            <w:r w:rsidR="00EF518F" w:rsidRPr="00BF47B6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BF47B6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BF47B6">
              <w:rPr>
                <w:rFonts w:ascii="Century Gothic" w:hAnsi="Century Gothic" w:cs="Arial"/>
                <w:sz w:val="22"/>
                <w:szCs w:val="22"/>
              </w:rPr>
              <w:tab/>
              <w:t>June 2006 to January 2008</w:t>
            </w:r>
          </w:p>
        </w:tc>
      </w:tr>
      <w:tr w:rsidR="006A5BFC" w:rsidRPr="00BF47B6" w14:paraId="333FA401" w14:textId="77777777" w:rsidTr="00BF47B6">
        <w:tc>
          <w:tcPr>
            <w:tcW w:w="10530" w:type="dxa"/>
          </w:tcPr>
          <w:p w14:paraId="18CE0918" w14:textId="77777777" w:rsidR="006A5BFC" w:rsidRPr="00BF47B6" w:rsidRDefault="006A5BFC" w:rsidP="009F48A6">
            <w:pPr>
              <w:pStyle w:val="NoSpacing"/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BF47B6">
              <w:rPr>
                <w:rFonts w:ascii="Century Gothic" w:hAnsi="Century Gothic" w:cs="Arial"/>
                <w:b/>
                <w:i/>
                <w:sz w:val="22"/>
                <w:szCs w:val="22"/>
              </w:rPr>
              <w:t xml:space="preserve"> </w:t>
            </w:r>
            <w:r w:rsidRPr="00BF47B6">
              <w:rPr>
                <w:rFonts w:ascii="Century Gothic" w:hAnsi="Century Gothic" w:cs="Arial"/>
                <w:sz w:val="22"/>
                <w:szCs w:val="22"/>
              </w:rPr>
              <w:tab/>
              <w:t>Sales Supervisor</w:t>
            </w:r>
            <w:r w:rsidRPr="00BF47B6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BF47B6">
              <w:rPr>
                <w:rFonts w:ascii="Century Gothic" w:hAnsi="Century Gothic" w:cs="Arial"/>
                <w:sz w:val="22"/>
                <w:szCs w:val="22"/>
              </w:rPr>
              <w:tab/>
            </w:r>
          </w:p>
        </w:tc>
      </w:tr>
      <w:tr w:rsidR="006A5BFC" w:rsidRPr="00BF47B6" w14:paraId="6E4749B0" w14:textId="77777777" w:rsidTr="00BF47B6">
        <w:tc>
          <w:tcPr>
            <w:tcW w:w="10530" w:type="dxa"/>
          </w:tcPr>
          <w:p w14:paraId="2B837C60" w14:textId="77777777" w:rsidR="006A5BFC" w:rsidRPr="00BF47B6" w:rsidRDefault="006A5BFC" w:rsidP="009F48A6">
            <w:pPr>
              <w:numPr>
                <w:ilvl w:val="0"/>
                <w:numId w:val="19"/>
              </w:num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BF47B6">
              <w:rPr>
                <w:rFonts w:ascii="Century Gothic" w:hAnsi="Century Gothic" w:cs="Arial"/>
                <w:sz w:val="22"/>
                <w:szCs w:val="22"/>
              </w:rPr>
              <w:t>Directed the activities of the Customer Service Associates to ensure customer satisfaction and company profitability</w:t>
            </w:r>
          </w:p>
        </w:tc>
      </w:tr>
      <w:tr w:rsidR="006A5BFC" w:rsidRPr="00BF47B6" w14:paraId="79982035" w14:textId="77777777" w:rsidTr="00BF47B6">
        <w:tc>
          <w:tcPr>
            <w:tcW w:w="10530" w:type="dxa"/>
          </w:tcPr>
          <w:p w14:paraId="3FE2C479" w14:textId="77777777" w:rsidR="006A5BFC" w:rsidRPr="00BF47B6" w:rsidRDefault="006A5BFC" w:rsidP="009F48A6">
            <w:pPr>
              <w:numPr>
                <w:ilvl w:val="0"/>
                <w:numId w:val="19"/>
              </w:num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BF47B6">
              <w:rPr>
                <w:rFonts w:ascii="Century Gothic" w:hAnsi="Century Gothic" w:cs="Arial"/>
                <w:sz w:val="22"/>
                <w:szCs w:val="22"/>
              </w:rPr>
              <w:t>Resolved problems and mediated staff disputes</w:t>
            </w:r>
          </w:p>
        </w:tc>
      </w:tr>
      <w:tr w:rsidR="006A5BFC" w:rsidRPr="00BF47B6" w14:paraId="3599A6F0" w14:textId="77777777" w:rsidTr="00BF47B6">
        <w:tc>
          <w:tcPr>
            <w:tcW w:w="10530" w:type="dxa"/>
          </w:tcPr>
          <w:p w14:paraId="5C1891AE" w14:textId="77777777" w:rsidR="006A5BFC" w:rsidRPr="00BF47B6" w:rsidRDefault="006A5BFC" w:rsidP="009F48A6">
            <w:pPr>
              <w:numPr>
                <w:ilvl w:val="0"/>
                <w:numId w:val="19"/>
              </w:num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BF47B6">
              <w:rPr>
                <w:rFonts w:ascii="Century Gothic" w:hAnsi="Century Gothic" w:cs="Arial"/>
                <w:sz w:val="22"/>
                <w:szCs w:val="22"/>
              </w:rPr>
              <w:t xml:space="preserve">Recruited, trained, and supervised all sales associates  </w:t>
            </w:r>
          </w:p>
        </w:tc>
      </w:tr>
      <w:tr w:rsidR="006A5BFC" w:rsidRPr="00BF47B6" w14:paraId="1A2C3F47" w14:textId="77777777" w:rsidTr="00BF47B6">
        <w:tc>
          <w:tcPr>
            <w:tcW w:w="10530" w:type="dxa"/>
          </w:tcPr>
          <w:p w14:paraId="62A62026" w14:textId="77777777" w:rsidR="006A5BFC" w:rsidRPr="00BF47B6" w:rsidRDefault="006A5BFC" w:rsidP="009F48A6">
            <w:pPr>
              <w:numPr>
                <w:ilvl w:val="0"/>
                <w:numId w:val="19"/>
              </w:num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BF47B6">
              <w:rPr>
                <w:rFonts w:ascii="Century Gothic" w:hAnsi="Century Gothic" w:cs="Arial"/>
                <w:sz w:val="22"/>
                <w:szCs w:val="22"/>
              </w:rPr>
              <w:t>Developed and incorporated policies and procedures for the department</w:t>
            </w:r>
          </w:p>
        </w:tc>
      </w:tr>
      <w:tr w:rsidR="006A5BFC" w:rsidRPr="00BF47B6" w14:paraId="23E701C8" w14:textId="77777777" w:rsidTr="00BF47B6">
        <w:tc>
          <w:tcPr>
            <w:tcW w:w="10530" w:type="dxa"/>
          </w:tcPr>
          <w:p w14:paraId="2E8448BB" w14:textId="77777777" w:rsidR="006A5BFC" w:rsidRPr="00BF47B6" w:rsidRDefault="006A5BFC" w:rsidP="009F48A6">
            <w:pPr>
              <w:numPr>
                <w:ilvl w:val="0"/>
                <w:numId w:val="19"/>
              </w:num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BF47B6">
              <w:rPr>
                <w:rFonts w:ascii="Century Gothic" w:hAnsi="Century Gothic" w:cs="Arial"/>
                <w:sz w:val="22"/>
                <w:szCs w:val="22"/>
              </w:rPr>
              <w:t>Managed sales accounts</w:t>
            </w:r>
          </w:p>
        </w:tc>
      </w:tr>
      <w:tr w:rsidR="006A5BFC" w:rsidRPr="00BF47B6" w14:paraId="4BAFBE15" w14:textId="77777777" w:rsidTr="00BF47B6">
        <w:tc>
          <w:tcPr>
            <w:tcW w:w="10530" w:type="dxa"/>
          </w:tcPr>
          <w:p w14:paraId="703C12F2" w14:textId="77777777" w:rsidR="006A5BFC" w:rsidRPr="00BF47B6" w:rsidRDefault="006A5BFC" w:rsidP="009F48A6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6A5BFC" w:rsidRPr="00BF47B6" w14:paraId="3D91E3B3" w14:textId="77777777" w:rsidTr="00BF47B6">
        <w:tc>
          <w:tcPr>
            <w:tcW w:w="10530" w:type="dxa"/>
          </w:tcPr>
          <w:p w14:paraId="301C0252" w14:textId="71D91409" w:rsidR="006A5BFC" w:rsidRPr="00BF47B6" w:rsidRDefault="006A5BFC" w:rsidP="009F48A6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BF47B6">
              <w:rPr>
                <w:rFonts w:ascii="Century Gothic" w:hAnsi="Century Gothic" w:cs="Arial"/>
                <w:b/>
                <w:sz w:val="22"/>
                <w:szCs w:val="22"/>
              </w:rPr>
              <w:t>XYZ Company</w:t>
            </w:r>
            <w:r w:rsidRPr="00BF47B6">
              <w:rPr>
                <w:rFonts w:ascii="Century Gothic" w:hAnsi="Century Gothic" w:cs="Arial"/>
                <w:b/>
                <w:sz w:val="22"/>
                <w:szCs w:val="22"/>
              </w:rPr>
              <w:tab/>
            </w:r>
            <w:r w:rsidRPr="00BF47B6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BF47B6">
              <w:rPr>
                <w:rFonts w:ascii="Century Gothic" w:hAnsi="Century Gothic" w:cs="Arial"/>
                <w:sz w:val="22"/>
                <w:szCs w:val="22"/>
              </w:rPr>
              <w:tab/>
              <w:t xml:space="preserve">Fargo, </w:t>
            </w:r>
            <w:r w:rsidR="00EF518F" w:rsidRPr="00BF47B6">
              <w:rPr>
                <w:rFonts w:ascii="Century Gothic" w:hAnsi="Century Gothic" w:cs="Arial"/>
                <w:sz w:val="22"/>
                <w:szCs w:val="22"/>
              </w:rPr>
              <w:t xml:space="preserve">ND </w:t>
            </w:r>
            <w:r w:rsidR="00EF518F" w:rsidRPr="00BF47B6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BF47B6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BF47B6">
              <w:rPr>
                <w:rFonts w:ascii="Century Gothic" w:hAnsi="Century Gothic" w:cs="Arial"/>
                <w:sz w:val="22"/>
                <w:szCs w:val="22"/>
              </w:rPr>
              <w:tab/>
              <w:t>April 1995 to June 2006</w:t>
            </w:r>
          </w:p>
        </w:tc>
      </w:tr>
      <w:tr w:rsidR="006A5BFC" w:rsidRPr="00BF47B6" w14:paraId="4261EE6E" w14:textId="77777777" w:rsidTr="00BF47B6">
        <w:tc>
          <w:tcPr>
            <w:tcW w:w="10530" w:type="dxa"/>
          </w:tcPr>
          <w:p w14:paraId="20D910B0" w14:textId="77777777" w:rsidR="006A5BFC" w:rsidRPr="00BF47B6" w:rsidRDefault="006A5BFC" w:rsidP="009F48A6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BF47B6">
              <w:rPr>
                <w:rFonts w:ascii="Century Gothic" w:hAnsi="Century Gothic" w:cs="Arial"/>
                <w:sz w:val="22"/>
                <w:szCs w:val="22"/>
              </w:rPr>
              <w:tab/>
              <w:t>Customer Service Associate</w:t>
            </w:r>
            <w:r w:rsidRPr="00BF47B6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BF47B6">
              <w:rPr>
                <w:rFonts w:ascii="Century Gothic" w:hAnsi="Century Gothic" w:cs="Arial"/>
                <w:sz w:val="22"/>
                <w:szCs w:val="22"/>
              </w:rPr>
              <w:tab/>
            </w:r>
          </w:p>
        </w:tc>
      </w:tr>
      <w:tr w:rsidR="006A5BFC" w:rsidRPr="00BF47B6" w14:paraId="4A1A2B07" w14:textId="77777777" w:rsidTr="00BF47B6">
        <w:tc>
          <w:tcPr>
            <w:tcW w:w="10530" w:type="dxa"/>
          </w:tcPr>
          <w:p w14:paraId="4204B82B" w14:textId="77777777" w:rsidR="006A5BFC" w:rsidRPr="00BF47B6" w:rsidRDefault="006A5BFC" w:rsidP="009F48A6">
            <w:pPr>
              <w:numPr>
                <w:ilvl w:val="0"/>
                <w:numId w:val="20"/>
              </w:num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BF47B6">
              <w:rPr>
                <w:rFonts w:ascii="Century Gothic" w:hAnsi="Century Gothic" w:cs="Arial"/>
                <w:sz w:val="22"/>
                <w:szCs w:val="22"/>
              </w:rPr>
              <w:t>Expedited completion of customer orders and resolved customer complaints</w:t>
            </w:r>
          </w:p>
        </w:tc>
      </w:tr>
      <w:tr w:rsidR="006A5BFC" w:rsidRPr="00BF47B6" w14:paraId="155A497B" w14:textId="77777777" w:rsidTr="00BF47B6">
        <w:tc>
          <w:tcPr>
            <w:tcW w:w="10530" w:type="dxa"/>
          </w:tcPr>
          <w:p w14:paraId="68F18A7A" w14:textId="77777777" w:rsidR="006A5BFC" w:rsidRPr="00BF47B6" w:rsidRDefault="006A5BFC" w:rsidP="009F48A6">
            <w:pPr>
              <w:numPr>
                <w:ilvl w:val="0"/>
                <w:numId w:val="20"/>
              </w:num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BF47B6">
              <w:rPr>
                <w:rFonts w:ascii="Century Gothic" w:hAnsi="Century Gothic" w:cs="Arial"/>
                <w:sz w:val="22"/>
                <w:szCs w:val="22"/>
              </w:rPr>
              <w:t>Assisted Account Executives and Regional Representatives with daily account activity</w:t>
            </w:r>
          </w:p>
        </w:tc>
      </w:tr>
      <w:tr w:rsidR="006A5BFC" w:rsidRPr="00BF47B6" w14:paraId="7B24B44D" w14:textId="77777777" w:rsidTr="00BF47B6">
        <w:tc>
          <w:tcPr>
            <w:tcW w:w="10530" w:type="dxa"/>
          </w:tcPr>
          <w:p w14:paraId="43C1C162" w14:textId="77777777" w:rsidR="006A5BFC" w:rsidRPr="00BF47B6" w:rsidRDefault="006A5BFC" w:rsidP="009F48A6">
            <w:pPr>
              <w:numPr>
                <w:ilvl w:val="0"/>
                <w:numId w:val="20"/>
              </w:num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BF47B6">
              <w:rPr>
                <w:rFonts w:ascii="Century Gothic" w:hAnsi="Century Gothic" w:cs="Arial"/>
                <w:sz w:val="22"/>
                <w:szCs w:val="22"/>
              </w:rPr>
              <w:t>Received letter of commendation for improving customer retention by 20% over the previous year</w:t>
            </w:r>
          </w:p>
        </w:tc>
      </w:tr>
      <w:tr w:rsidR="006A5BFC" w:rsidRPr="00BF47B6" w14:paraId="28AE2E72" w14:textId="77777777" w:rsidTr="00BF47B6">
        <w:tc>
          <w:tcPr>
            <w:tcW w:w="10530" w:type="dxa"/>
          </w:tcPr>
          <w:p w14:paraId="4A25D6CC" w14:textId="77777777" w:rsidR="006A5BFC" w:rsidRPr="00BF47B6" w:rsidRDefault="006A5BFC" w:rsidP="009F48A6">
            <w:pPr>
              <w:numPr>
                <w:ilvl w:val="0"/>
                <w:numId w:val="20"/>
              </w:num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BF47B6">
              <w:rPr>
                <w:rFonts w:ascii="Century Gothic" w:hAnsi="Century Gothic" w:cs="Arial"/>
                <w:sz w:val="22"/>
                <w:szCs w:val="22"/>
              </w:rPr>
              <w:t>Mentored new customer service associates</w:t>
            </w:r>
          </w:p>
        </w:tc>
      </w:tr>
      <w:tr w:rsidR="006A5BFC" w:rsidRPr="00BF47B6" w14:paraId="3F59B51B" w14:textId="77777777" w:rsidTr="00BF47B6">
        <w:tc>
          <w:tcPr>
            <w:tcW w:w="10530" w:type="dxa"/>
          </w:tcPr>
          <w:p w14:paraId="3D389931" w14:textId="77777777" w:rsidR="006A5BFC" w:rsidRPr="00BF47B6" w:rsidRDefault="006A5BFC" w:rsidP="009F48A6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6A5BFC" w:rsidRPr="00BF47B6" w14:paraId="76F7CD39" w14:textId="77777777" w:rsidTr="00BF47B6">
        <w:tc>
          <w:tcPr>
            <w:tcW w:w="10530" w:type="dxa"/>
          </w:tcPr>
          <w:p w14:paraId="6F85B182" w14:textId="77777777" w:rsidR="006A5BFC" w:rsidRPr="00BF47B6" w:rsidRDefault="006A5BFC" w:rsidP="009F48A6">
            <w:pPr>
              <w:spacing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F47B6">
              <w:rPr>
                <w:rFonts w:ascii="Century Gothic" w:hAnsi="Century Gothic" w:cs="Arial"/>
                <w:b/>
                <w:sz w:val="22"/>
                <w:szCs w:val="22"/>
              </w:rPr>
              <w:t>EDUCATION:</w:t>
            </w:r>
          </w:p>
        </w:tc>
      </w:tr>
      <w:tr w:rsidR="006A5BFC" w:rsidRPr="00BF47B6" w14:paraId="6F097A30" w14:textId="77777777" w:rsidTr="00BF47B6">
        <w:tc>
          <w:tcPr>
            <w:tcW w:w="10530" w:type="dxa"/>
          </w:tcPr>
          <w:p w14:paraId="1B88ED6F" w14:textId="77777777" w:rsidR="006A5BFC" w:rsidRPr="00BF47B6" w:rsidRDefault="006A5BFC" w:rsidP="009F48A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BF47B6">
              <w:rPr>
                <w:rFonts w:ascii="Century Gothic" w:hAnsi="Century Gothic" w:cs="Arial"/>
                <w:sz w:val="22"/>
                <w:szCs w:val="22"/>
              </w:rPr>
              <w:t xml:space="preserve">40 hours of Computer Science credits, Colorado State University, George, CO </w:t>
            </w:r>
          </w:p>
        </w:tc>
      </w:tr>
      <w:tr w:rsidR="006A5BFC" w:rsidRPr="00BF47B6" w14:paraId="20CBC45D" w14:textId="77777777" w:rsidTr="00BF47B6">
        <w:tc>
          <w:tcPr>
            <w:tcW w:w="10530" w:type="dxa"/>
          </w:tcPr>
          <w:p w14:paraId="59A16C7C" w14:textId="77777777" w:rsidR="006A5BFC" w:rsidRPr="00BF47B6" w:rsidRDefault="006A5BFC" w:rsidP="009F48A6">
            <w:pPr>
              <w:numPr>
                <w:ilvl w:val="0"/>
                <w:numId w:val="21"/>
              </w:num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BF47B6">
              <w:rPr>
                <w:rFonts w:ascii="Century Gothic" w:hAnsi="Century Gothic" w:cs="Arial"/>
                <w:sz w:val="22"/>
                <w:szCs w:val="22"/>
              </w:rPr>
              <w:t>B.S. in Business Administration, South Dakota State University, Brookings, SD</w:t>
            </w:r>
          </w:p>
        </w:tc>
      </w:tr>
      <w:tr w:rsidR="006A5BFC" w:rsidRPr="00BF47B6" w14:paraId="56C8F2EE" w14:textId="77777777" w:rsidTr="00BF47B6">
        <w:tc>
          <w:tcPr>
            <w:tcW w:w="10530" w:type="dxa"/>
          </w:tcPr>
          <w:p w14:paraId="4438EC2A" w14:textId="77777777" w:rsidR="006A5BFC" w:rsidRPr="00BF47B6" w:rsidRDefault="006A5BFC" w:rsidP="009F48A6">
            <w:pPr>
              <w:spacing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6A5BFC" w:rsidRPr="00BF47B6" w14:paraId="3BDA307B" w14:textId="77777777" w:rsidTr="00BF47B6">
        <w:tc>
          <w:tcPr>
            <w:tcW w:w="10530" w:type="dxa"/>
          </w:tcPr>
          <w:p w14:paraId="761C6EF9" w14:textId="77777777" w:rsidR="006A5BFC" w:rsidRPr="00BF47B6" w:rsidRDefault="006A5BFC" w:rsidP="009F48A6">
            <w:pPr>
              <w:spacing w:line="360" w:lineRule="auto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F47B6">
              <w:rPr>
                <w:rFonts w:ascii="Century Gothic" w:hAnsi="Century Gothic" w:cs="Arial"/>
                <w:b/>
                <w:sz w:val="22"/>
                <w:szCs w:val="22"/>
              </w:rPr>
              <w:t>COMPUTER SKILLS:</w:t>
            </w:r>
          </w:p>
        </w:tc>
      </w:tr>
      <w:tr w:rsidR="006A5BFC" w:rsidRPr="00BF47B6" w14:paraId="7E103CCC" w14:textId="77777777" w:rsidTr="00BF47B6">
        <w:tc>
          <w:tcPr>
            <w:tcW w:w="10530" w:type="dxa"/>
          </w:tcPr>
          <w:p w14:paraId="3C82B96C" w14:textId="77777777" w:rsidR="006A5BFC" w:rsidRPr="00BF47B6" w:rsidRDefault="006A5BFC" w:rsidP="009F48A6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BF47B6">
              <w:rPr>
                <w:rFonts w:ascii="Century Gothic" w:hAnsi="Century Gothic" w:cs="Arial"/>
                <w:sz w:val="22"/>
                <w:szCs w:val="22"/>
              </w:rPr>
              <w:tab/>
              <w:t>Microsoft Office, including Word, Excel, and PowerPoint</w:t>
            </w:r>
          </w:p>
        </w:tc>
      </w:tr>
      <w:tr w:rsidR="006A5BFC" w:rsidRPr="00BF47B6" w14:paraId="2AE948BA" w14:textId="77777777" w:rsidTr="00BF47B6">
        <w:tc>
          <w:tcPr>
            <w:tcW w:w="10530" w:type="dxa"/>
          </w:tcPr>
          <w:p w14:paraId="4FF952C6" w14:textId="77777777" w:rsidR="006A5BFC" w:rsidRPr="00BF47B6" w:rsidRDefault="006A5BFC" w:rsidP="009F48A6">
            <w:pPr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6A5BFC" w:rsidRPr="00BF47B6" w14:paraId="2608BDD4" w14:textId="77777777" w:rsidTr="00BF47B6">
        <w:tc>
          <w:tcPr>
            <w:tcW w:w="10530" w:type="dxa"/>
          </w:tcPr>
          <w:p w14:paraId="5297D665" w14:textId="77777777" w:rsidR="006A5BFC" w:rsidRPr="00BF47B6" w:rsidRDefault="006A5BFC" w:rsidP="009F48A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BF47B6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COMMUNITY SERVICE:</w:t>
            </w:r>
          </w:p>
        </w:tc>
      </w:tr>
      <w:tr w:rsidR="006A5BFC" w:rsidRPr="00BF47B6" w14:paraId="6BF79CD8" w14:textId="77777777" w:rsidTr="00BF47B6">
        <w:tc>
          <w:tcPr>
            <w:tcW w:w="10530" w:type="dxa"/>
          </w:tcPr>
          <w:p w14:paraId="38673F63" w14:textId="77777777" w:rsidR="006A5BFC" w:rsidRPr="00BF47B6" w:rsidRDefault="006A5BFC" w:rsidP="009F48A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BF47B6">
              <w:rPr>
                <w:rFonts w:ascii="Century Gothic" w:hAnsi="Century Gothic" w:cs="Arial"/>
                <w:sz w:val="22"/>
                <w:szCs w:val="22"/>
              </w:rPr>
              <w:tab/>
              <w:t>Serve on the Board of Directors for the North Dakota Arts Center</w:t>
            </w:r>
            <w:r w:rsidRPr="00BF47B6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 </w:t>
            </w:r>
          </w:p>
        </w:tc>
      </w:tr>
    </w:tbl>
    <w:p w14:paraId="1548E92E" w14:textId="77777777" w:rsidR="00D9380F" w:rsidRPr="00BF47B6" w:rsidRDefault="00D9380F" w:rsidP="00AF4A05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0"/>
          <w:szCs w:val="20"/>
        </w:rPr>
      </w:pPr>
    </w:p>
    <w:sectPr w:rsidR="00D9380F" w:rsidRPr="00BF47B6" w:rsidSect="00BF47B6">
      <w:footerReference w:type="default" r:id="rId8"/>
      <w:pgSz w:w="12240" w:h="15840"/>
      <w:pgMar w:top="720" w:right="18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A251" w14:textId="77777777" w:rsidR="00340EEB" w:rsidRDefault="00340EEB">
      <w:r>
        <w:separator/>
      </w:r>
    </w:p>
  </w:endnote>
  <w:endnote w:type="continuationSeparator" w:id="0">
    <w:p w14:paraId="32820B9E" w14:textId="77777777" w:rsidR="00340EEB" w:rsidRDefault="0034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C35A1" w14:textId="77777777" w:rsidR="002430E0" w:rsidRDefault="002430E0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46A4" w14:textId="77777777" w:rsidR="00340EEB" w:rsidRDefault="00340EEB">
      <w:r>
        <w:separator/>
      </w:r>
    </w:p>
  </w:footnote>
  <w:footnote w:type="continuationSeparator" w:id="0">
    <w:p w14:paraId="54A0A492" w14:textId="77777777" w:rsidR="00340EEB" w:rsidRDefault="00340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29C"/>
    <w:multiLevelType w:val="hybridMultilevel"/>
    <w:tmpl w:val="2CFAE644"/>
    <w:lvl w:ilvl="0" w:tplc="A984A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18D9"/>
    <w:multiLevelType w:val="hybridMultilevel"/>
    <w:tmpl w:val="F15052B4"/>
    <w:lvl w:ilvl="0" w:tplc="A984A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3116A"/>
    <w:multiLevelType w:val="hybridMultilevel"/>
    <w:tmpl w:val="829640C0"/>
    <w:lvl w:ilvl="0" w:tplc="A984A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12E1B"/>
    <w:multiLevelType w:val="hybridMultilevel"/>
    <w:tmpl w:val="040CB18E"/>
    <w:lvl w:ilvl="0" w:tplc="DC705BCE">
      <w:start w:val="1"/>
      <w:numFmt w:val="bullet"/>
      <w:pStyle w:val="ERCBulletsBox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87B51"/>
    <w:multiLevelType w:val="multilevel"/>
    <w:tmpl w:val="95F0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5F5586"/>
    <w:multiLevelType w:val="hybridMultilevel"/>
    <w:tmpl w:val="A0B6108A"/>
    <w:lvl w:ilvl="0" w:tplc="A984A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71176"/>
    <w:multiLevelType w:val="multilevel"/>
    <w:tmpl w:val="95F0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773FA6"/>
    <w:multiLevelType w:val="multilevel"/>
    <w:tmpl w:val="95F0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4C7D2B"/>
    <w:multiLevelType w:val="multilevel"/>
    <w:tmpl w:val="95F0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5D79AC"/>
    <w:multiLevelType w:val="hybridMultilevel"/>
    <w:tmpl w:val="8662EACE"/>
    <w:lvl w:ilvl="0" w:tplc="A984A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D44D5"/>
    <w:multiLevelType w:val="hybridMultilevel"/>
    <w:tmpl w:val="A336D6B4"/>
    <w:lvl w:ilvl="0" w:tplc="A984A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035B8"/>
    <w:multiLevelType w:val="hybridMultilevel"/>
    <w:tmpl w:val="1A7EAEB2"/>
    <w:lvl w:ilvl="0" w:tplc="A984A5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810BE5"/>
    <w:multiLevelType w:val="hybridMultilevel"/>
    <w:tmpl w:val="01965424"/>
    <w:lvl w:ilvl="0" w:tplc="A984A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1310B"/>
    <w:multiLevelType w:val="hybridMultilevel"/>
    <w:tmpl w:val="EA26716A"/>
    <w:lvl w:ilvl="0" w:tplc="A984A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933CA"/>
    <w:multiLevelType w:val="multilevel"/>
    <w:tmpl w:val="95F0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324839"/>
    <w:multiLevelType w:val="hybridMultilevel"/>
    <w:tmpl w:val="C8CCC16E"/>
    <w:lvl w:ilvl="0" w:tplc="A984A5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7B5E20"/>
    <w:multiLevelType w:val="hybridMultilevel"/>
    <w:tmpl w:val="64A23AC2"/>
    <w:lvl w:ilvl="0" w:tplc="A984A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05E09"/>
    <w:multiLevelType w:val="hybridMultilevel"/>
    <w:tmpl w:val="37F29F54"/>
    <w:lvl w:ilvl="0" w:tplc="A984A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F1395"/>
    <w:multiLevelType w:val="hybridMultilevel"/>
    <w:tmpl w:val="EA08E064"/>
    <w:lvl w:ilvl="0" w:tplc="A984A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F1B00"/>
    <w:multiLevelType w:val="multilevel"/>
    <w:tmpl w:val="95F0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E6633D"/>
    <w:multiLevelType w:val="hybridMultilevel"/>
    <w:tmpl w:val="F0EAF808"/>
    <w:lvl w:ilvl="0" w:tplc="A984A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9411377">
    <w:abstractNumId w:val="14"/>
  </w:num>
  <w:num w:numId="2" w16cid:durableId="292642945">
    <w:abstractNumId w:val="6"/>
  </w:num>
  <w:num w:numId="3" w16cid:durableId="1735883608">
    <w:abstractNumId w:val="19"/>
  </w:num>
  <w:num w:numId="4" w16cid:durableId="1529369204">
    <w:abstractNumId w:val="7"/>
  </w:num>
  <w:num w:numId="5" w16cid:durableId="709770820">
    <w:abstractNumId w:val="4"/>
  </w:num>
  <w:num w:numId="6" w16cid:durableId="1502432950">
    <w:abstractNumId w:val="8"/>
  </w:num>
  <w:num w:numId="7" w16cid:durableId="1172647596">
    <w:abstractNumId w:val="5"/>
  </w:num>
  <w:num w:numId="8" w16cid:durableId="229077244">
    <w:abstractNumId w:val="12"/>
  </w:num>
  <w:num w:numId="9" w16cid:durableId="2053528283">
    <w:abstractNumId w:val="9"/>
  </w:num>
  <w:num w:numId="10" w16cid:durableId="1381321249">
    <w:abstractNumId w:val="10"/>
  </w:num>
  <w:num w:numId="11" w16cid:durableId="931087690">
    <w:abstractNumId w:val="13"/>
  </w:num>
  <w:num w:numId="12" w16cid:durableId="2135323970">
    <w:abstractNumId w:val="17"/>
  </w:num>
  <w:num w:numId="13" w16cid:durableId="391393203">
    <w:abstractNumId w:val="2"/>
  </w:num>
  <w:num w:numId="14" w16cid:durableId="1071079036">
    <w:abstractNumId w:val="3"/>
  </w:num>
  <w:num w:numId="15" w16cid:durableId="229312465">
    <w:abstractNumId w:val="18"/>
  </w:num>
  <w:num w:numId="16" w16cid:durableId="1699770253">
    <w:abstractNumId w:val="20"/>
  </w:num>
  <w:num w:numId="17" w16cid:durableId="1151288919">
    <w:abstractNumId w:val="0"/>
  </w:num>
  <w:num w:numId="18" w16cid:durableId="1546411467">
    <w:abstractNumId w:val="1"/>
  </w:num>
  <w:num w:numId="19" w16cid:durableId="1131171403">
    <w:abstractNumId w:val="11"/>
  </w:num>
  <w:num w:numId="20" w16cid:durableId="224489457">
    <w:abstractNumId w:val="15"/>
  </w:num>
  <w:num w:numId="21" w16cid:durableId="20900391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07B4"/>
    <w:rsid w:val="00007D87"/>
    <w:rsid w:val="00055410"/>
    <w:rsid w:val="000E7493"/>
    <w:rsid w:val="000F69D7"/>
    <w:rsid w:val="00135B4F"/>
    <w:rsid w:val="001451BA"/>
    <w:rsid w:val="001A619F"/>
    <w:rsid w:val="002430E0"/>
    <w:rsid w:val="00245014"/>
    <w:rsid w:val="002B7F08"/>
    <w:rsid w:val="003263DB"/>
    <w:rsid w:val="00340EEB"/>
    <w:rsid w:val="00394364"/>
    <w:rsid w:val="003B36F7"/>
    <w:rsid w:val="003F4795"/>
    <w:rsid w:val="00434722"/>
    <w:rsid w:val="004B1551"/>
    <w:rsid w:val="00505E0D"/>
    <w:rsid w:val="005737D6"/>
    <w:rsid w:val="00627918"/>
    <w:rsid w:val="006A5BFC"/>
    <w:rsid w:val="00732AB8"/>
    <w:rsid w:val="00776482"/>
    <w:rsid w:val="007E1D23"/>
    <w:rsid w:val="008418FB"/>
    <w:rsid w:val="0085223B"/>
    <w:rsid w:val="00904A6F"/>
    <w:rsid w:val="0097218D"/>
    <w:rsid w:val="009F48A6"/>
    <w:rsid w:val="00A00189"/>
    <w:rsid w:val="00A17997"/>
    <w:rsid w:val="00AF4A05"/>
    <w:rsid w:val="00B20FA7"/>
    <w:rsid w:val="00BA7A8A"/>
    <w:rsid w:val="00BB098E"/>
    <w:rsid w:val="00BF47B6"/>
    <w:rsid w:val="00C00D96"/>
    <w:rsid w:val="00C769F9"/>
    <w:rsid w:val="00D104B6"/>
    <w:rsid w:val="00D507B4"/>
    <w:rsid w:val="00D52F41"/>
    <w:rsid w:val="00D74961"/>
    <w:rsid w:val="00D76A0E"/>
    <w:rsid w:val="00D83025"/>
    <w:rsid w:val="00D87498"/>
    <w:rsid w:val="00D9380F"/>
    <w:rsid w:val="00DF5B49"/>
    <w:rsid w:val="00E3798B"/>
    <w:rsid w:val="00EF518F"/>
    <w:rsid w:val="00F83312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A64778"/>
  <w15:chartTrackingRefBased/>
  <w15:docId w15:val="{1539CD5E-FEB8-4AC9-BF6C-A22E9F41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D507B4"/>
    <w:pPr>
      <w:spacing w:before="165" w:after="165" w:line="264" w:lineRule="atLeast"/>
      <w:outlineLvl w:val="0"/>
    </w:pPr>
    <w:rPr>
      <w:rFonts w:ascii="Georgia" w:hAnsi="Georgia"/>
      <w:color w:val="2F8DB0"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507B4"/>
    <w:pPr>
      <w:spacing w:after="100" w:afterAutospacing="1"/>
    </w:pPr>
  </w:style>
  <w:style w:type="paragraph" w:customStyle="1" w:styleId="centered">
    <w:name w:val="centered"/>
    <w:basedOn w:val="Normal"/>
    <w:rsid w:val="00D507B4"/>
    <w:pPr>
      <w:spacing w:after="100" w:afterAutospacing="1"/>
      <w:jc w:val="center"/>
    </w:pPr>
  </w:style>
  <w:style w:type="paragraph" w:styleId="BalloonText">
    <w:name w:val="Balloon Text"/>
    <w:basedOn w:val="Normal"/>
    <w:semiHidden/>
    <w:rsid w:val="00D507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2F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2F4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F83312"/>
    <w:pPr>
      <w:spacing w:before="120"/>
    </w:pPr>
    <w:rPr>
      <w:rFonts w:ascii="Garamond" w:hAnsi="Garamond"/>
      <w:bCs/>
      <w:sz w:val="20"/>
    </w:rPr>
  </w:style>
  <w:style w:type="character" w:customStyle="1" w:styleId="BodyTextChar">
    <w:name w:val="Body Text Char"/>
    <w:link w:val="BodyText"/>
    <w:rsid w:val="00F83312"/>
    <w:rPr>
      <w:rFonts w:ascii="Garamond" w:hAnsi="Garamond"/>
      <w:bCs/>
      <w:szCs w:val="24"/>
      <w:lang w:val="en-US" w:eastAsia="en-US" w:bidi="ar-SA"/>
    </w:rPr>
  </w:style>
  <w:style w:type="paragraph" w:customStyle="1" w:styleId="ERCBulletsBox">
    <w:name w:val="ERC Bullets Box"/>
    <w:basedOn w:val="Normal"/>
    <w:rsid w:val="00F83312"/>
    <w:pPr>
      <w:numPr>
        <w:numId w:val="14"/>
      </w:numPr>
    </w:pPr>
  </w:style>
  <w:style w:type="paragraph" w:styleId="NoSpacing">
    <w:name w:val="No Spacing"/>
    <w:qFormat/>
    <w:rsid w:val="00E3798B"/>
    <w:rPr>
      <w:rFonts w:eastAsia="Calibri"/>
      <w:sz w:val="24"/>
      <w:szCs w:val="24"/>
    </w:rPr>
  </w:style>
  <w:style w:type="character" w:customStyle="1" w:styleId="HeaderChar">
    <w:name w:val="Header Char"/>
    <w:link w:val="Header"/>
    <w:uiPriority w:val="99"/>
    <w:rsid w:val="008418FB"/>
    <w:rPr>
      <w:sz w:val="24"/>
      <w:szCs w:val="24"/>
    </w:rPr>
  </w:style>
  <w:style w:type="table" w:styleId="TableGrid">
    <w:name w:val="Table Grid"/>
    <w:basedOn w:val="TableNormal"/>
    <w:rsid w:val="006A5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A5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01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8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661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28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54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8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1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35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42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395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97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469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87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1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0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0120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7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5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36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03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00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9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36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056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949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2333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mith@ms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Résumé Template</vt:lpstr>
    </vt:vector>
  </TitlesOfParts>
  <Company>IAW</Company>
  <LinksUpToDate>false</LinksUpToDate>
  <CharactersWithSpaces>1732</CharactersWithSpaces>
  <SharedDoc>false</SharedDoc>
  <HLinks>
    <vt:vector size="6" baseType="variant"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mailto:msmith@msn.com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Résumé Template</dc:title>
  <dc:subject/>
  <dc:creator>Jon Clausen</dc:creator>
  <cp:keywords/>
  <cp:lastModifiedBy>1811</cp:lastModifiedBy>
  <cp:revision>3</cp:revision>
  <cp:lastPrinted>2008-03-25T15:10:00Z</cp:lastPrinted>
  <dcterms:created xsi:type="dcterms:W3CDTF">2022-01-12T05:46:00Z</dcterms:created>
  <dcterms:modified xsi:type="dcterms:W3CDTF">2022-06-21T11:17:00Z</dcterms:modified>
</cp:coreProperties>
</file>